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57D9" w14:textId="70610B30" w:rsidR="00E917CA" w:rsidRDefault="00F827DD">
      <w:r>
        <w:rPr>
          <w:noProof/>
        </w:rPr>
        <w:drawing>
          <wp:anchor distT="0" distB="0" distL="114300" distR="114300" simplePos="0" relativeHeight="251658240" behindDoc="0" locked="0" layoutInCell="1" allowOverlap="1" wp14:anchorId="59228EA0" wp14:editId="2A578D15">
            <wp:simplePos x="0" y="0"/>
            <wp:positionH relativeFrom="column">
              <wp:posOffset>-901065</wp:posOffset>
            </wp:positionH>
            <wp:positionV relativeFrom="paragraph">
              <wp:posOffset>-857796</wp:posOffset>
            </wp:positionV>
            <wp:extent cx="7548185" cy="1068236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85" cy="1068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27DD"/>
    <w:rsid w:val="00E917CA"/>
    <w:rsid w:val="00F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C379"/>
  <w15:chartTrackingRefBased/>
  <w15:docId w15:val="{E7F9EB61-38F1-47A2-8AE9-641A6F4E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1</cp:revision>
  <cp:lastPrinted>2021-10-20T14:10:00Z</cp:lastPrinted>
  <dcterms:created xsi:type="dcterms:W3CDTF">2021-10-20T14:07:00Z</dcterms:created>
  <dcterms:modified xsi:type="dcterms:W3CDTF">2021-10-20T14:14:00Z</dcterms:modified>
</cp:coreProperties>
</file>